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1.</w:t>
      </w:r>
      <w:r w:rsidRPr="00DA4199">
        <w:rPr>
          <w:rFonts w:ascii="Times New Roman" w:hAnsi="Times New Roman" w:cs="Times New Roman"/>
          <w:sz w:val="28"/>
        </w:rPr>
        <w:tab/>
      </w:r>
      <w:bookmarkStart w:id="0" w:name="_GoBack"/>
      <w:r w:rsidRPr="00DA4199">
        <w:rPr>
          <w:rFonts w:ascii="Times New Roman" w:hAnsi="Times New Roman" w:cs="Times New Roman"/>
          <w:sz w:val="28"/>
        </w:rPr>
        <w:t>Промени в състави на СИК и ПСИК в 30-ти избирателен район - Шумен.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2.</w:t>
      </w:r>
      <w:r w:rsidRPr="00DA4199">
        <w:rPr>
          <w:rFonts w:ascii="Times New Roman" w:hAnsi="Times New Roman" w:cs="Times New Roman"/>
          <w:sz w:val="28"/>
        </w:rPr>
        <w:tab/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02.10.2022г. от Районната избирателна комисия 30 - Шумен на СИК/ПСИК.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3.</w:t>
      </w:r>
      <w:r w:rsidRPr="00DA4199">
        <w:rPr>
          <w:rFonts w:ascii="Times New Roman" w:hAnsi="Times New Roman" w:cs="Times New Roman"/>
          <w:sz w:val="28"/>
        </w:rPr>
        <w:tab/>
        <w:t>Реда за връщане от СИК на формуляр от (Приложение 9-НС) към методическите указания и получаване от РИК – Шумен на формуляри от секционен протокол (Приложение № 84-НС-кр)  – за извършване преброяване на контролните разписки и за отчитане на резултатите от гласуването, и връщане от СИК формуляри от секционни протоколи (Приложение № 82-НС-м) и (Приложение 9-НС) към методическите указания и получаване от РИК – Шумен на формуляри от секционни протоколи (Приложение № 83-НС-хм) и (Приложение № 84-НС-кр)  за извършване на преброяване на хартиените бюлетини и контролните разписки, в особени случаи или при непреодолими външни обстоятелства, свързани с машинното гласуване, при произвеждане на изборите за народни представители на 2 октомври 2022 г.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4.</w:t>
      </w:r>
      <w:r w:rsidRPr="00DA4199">
        <w:rPr>
          <w:rFonts w:ascii="Times New Roman" w:hAnsi="Times New Roman" w:cs="Times New Roman"/>
          <w:sz w:val="28"/>
        </w:rPr>
        <w:tab/>
        <w:t>Допълване на Решение № 86 от 26.09.2022г. на РИК-Шумен относно Наемане на сътрудници за подпомагане на РИК в изборния ден.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5.</w:t>
      </w:r>
      <w:r w:rsidRPr="00DA4199">
        <w:rPr>
          <w:rFonts w:ascii="Times New Roman" w:hAnsi="Times New Roman" w:cs="Times New Roman"/>
          <w:sz w:val="28"/>
        </w:rPr>
        <w:tab/>
        <w:t>Определяне на мерки в изпълнение на Оперативния план за организацията на работата в РИК-Шумен в деня на изборите за народни представители на 02 октомври 2022г.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6.</w:t>
      </w:r>
      <w:r w:rsidRPr="00DA4199">
        <w:rPr>
          <w:rFonts w:ascii="Times New Roman" w:hAnsi="Times New Roman" w:cs="Times New Roman"/>
          <w:sz w:val="28"/>
        </w:rPr>
        <w:tab/>
        <w:t>Регистриране на застъпници на кандидатската листа на ПП „Движение за права и свободи“ в изборите за народни представители на 02.10.2022г.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7.</w:t>
      </w:r>
      <w:r w:rsidRPr="00DA4199">
        <w:rPr>
          <w:rFonts w:ascii="Times New Roman" w:hAnsi="Times New Roman" w:cs="Times New Roman"/>
          <w:sz w:val="28"/>
        </w:rPr>
        <w:tab/>
        <w:t>Регистриране на застъпници на кандидатската листа на БСП ЗА БЪЛГАРИЯ в изборите за народни представители на 02.10.2022г.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8.</w:t>
      </w:r>
      <w:r w:rsidRPr="00DA4199">
        <w:rPr>
          <w:rFonts w:ascii="Times New Roman" w:hAnsi="Times New Roman" w:cs="Times New Roman"/>
          <w:sz w:val="28"/>
        </w:rPr>
        <w:tab/>
        <w:t>Публикуване списъка на упълномощените представители на Движение за права и свободи – ДПС в изборите за народни представители на 02.10.2022г.</w:t>
      </w:r>
    </w:p>
    <w:p w:rsidR="00DA4199" w:rsidRPr="00DA4199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9.</w:t>
      </w:r>
      <w:r w:rsidRPr="00DA4199">
        <w:rPr>
          <w:rFonts w:ascii="Times New Roman" w:hAnsi="Times New Roman" w:cs="Times New Roman"/>
          <w:sz w:val="28"/>
        </w:rPr>
        <w:tab/>
        <w:t>Публикуване списъка на упълномощените представители на БСП ЗА БЪЛГАРИЯ  в изборите за народни представители на 02.10.2022г.</w:t>
      </w:r>
    </w:p>
    <w:p w:rsidR="00AC22DB" w:rsidRPr="00AC22DB" w:rsidRDefault="00DA4199" w:rsidP="00DA4199">
      <w:pPr>
        <w:pStyle w:val="a3"/>
        <w:tabs>
          <w:tab w:val="left" w:pos="1276"/>
          <w:tab w:val="left" w:pos="1560"/>
        </w:tabs>
        <w:ind w:left="0" w:firstLine="1134"/>
        <w:rPr>
          <w:rFonts w:ascii="Times New Roman" w:hAnsi="Times New Roman" w:cs="Times New Roman"/>
          <w:sz w:val="28"/>
        </w:rPr>
      </w:pPr>
      <w:r w:rsidRPr="00DA4199">
        <w:rPr>
          <w:rFonts w:ascii="Times New Roman" w:hAnsi="Times New Roman" w:cs="Times New Roman"/>
          <w:sz w:val="28"/>
        </w:rPr>
        <w:t>10.</w:t>
      </w:r>
      <w:r w:rsidRPr="00DA4199">
        <w:rPr>
          <w:rFonts w:ascii="Times New Roman" w:hAnsi="Times New Roman" w:cs="Times New Roman"/>
          <w:sz w:val="28"/>
        </w:rPr>
        <w:tab/>
        <w:t>Образуване на СИК в МБАЛ Нови Пазари утвърждаване на номерацията му за изборите на народни представители насрочени на 02.10.2022г.</w:t>
      </w:r>
      <w:bookmarkEnd w:id="0"/>
    </w:p>
    <w:sectPr w:rsidR="00AC22DB" w:rsidRPr="00AC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18418D"/>
    <w:rsid w:val="002A4960"/>
    <w:rsid w:val="002E69D4"/>
    <w:rsid w:val="005C4548"/>
    <w:rsid w:val="005F1EE6"/>
    <w:rsid w:val="007315DD"/>
    <w:rsid w:val="00847A92"/>
    <w:rsid w:val="00865436"/>
    <w:rsid w:val="00926894"/>
    <w:rsid w:val="00AC22DB"/>
    <w:rsid w:val="00D23995"/>
    <w:rsid w:val="00DA419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7B30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2022-09-26T08:57:00Z</dcterms:created>
  <dcterms:modified xsi:type="dcterms:W3CDTF">2022-09-29T16:14:00Z</dcterms:modified>
</cp:coreProperties>
</file>